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A3" w:rsidRDefault="003320A3">
      <w:r>
        <w:t xml:space="preserve">Schülerbetreuung </w:t>
      </w:r>
      <w:r w:rsidR="00F12B4A">
        <w:t xml:space="preserve">                          </w:t>
      </w:r>
      <w:bookmarkStart w:id="0" w:name="_GoBack"/>
      <w:bookmarkEnd w:id="0"/>
      <w:r>
        <w:t>Artikel Weihnachtsferien</w:t>
      </w:r>
    </w:p>
    <w:p w:rsidR="003320A3" w:rsidRDefault="003320A3">
      <w:r>
        <w:t>Das Motto der Schülerbetreuung Steinbach lautete in den Weihnachtsferien „</w:t>
      </w:r>
      <w:r w:rsidR="00FB6719">
        <w:t>Alltags</w:t>
      </w:r>
      <w:r>
        <w:t>helden“. Dem entsprechend wurden verschiedene Aktionen diesem Thema angepasst.</w:t>
      </w:r>
    </w:p>
    <w:p w:rsidR="003320A3" w:rsidRDefault="003320A3">
      <w:r>
        <w:t>Selbst ausgedachte Theaterstücke, Besuch  bei der Berufsfeuerwehr und FFW Steinbach, ein Wohlfühl</w:t>
      </w:r>
      <w:r w:rsidR="00FB6719">
        <w:t>tag mit selbstgemachten Smoothie</w:t>
      </w:r>
      <w:r>
        <w:t>s und Traumreisen standen neben dem täglichen Spiel-und Bastelangebot auf dem Programm.</w:t>
      </w:r>
    </w:p>
    <w:p w:rsidR="003320A3" w:rsidRDefault="003320A3">
      <w:r>
        <w:t>Besonders viel Spaß hatten die Kinder bei der Müllsammelaktion</w:t>
      </w:r>
      <w:r w:rsidR="00FB6719">
        <w:t xml:space="preserve"> rund um Steinbach</w:t>
      </w:r>
      <w:r>
        <w:t xml:space="preserve">, mit Handschuhen und Müllsäcken ausgerüstet, wo innerhalb kürzester Zeit etliche </w:t>
      </w:r>
      <w:r w:rsidR="00FB6719">
        <w:t>S</w:t>
      </w:r>
      <w:r>
        <w:t>äcke gefüllt wurden</w:t>
      </w:r>
      <w:r w:rsidR="00FB6719">
        <w:t>.</w:t>
      </w:r>
    </w:p>
    <w:p w:rsidR="00FB6719" w:rsidRDefault="00FB6719">
      <w:r>
        <w:t>Auch die Betreuerinnen waren begeistert über den Einsatz der Mädchen und Jungs und  waren sich einig: „Diese Aktion werden wir wiederholen!“</w:t>
      </w:r>
    </w:p>
    <w:p w:rsidR="00F12B4A" w:rsidRDefault="00F12B4A">
      <w:r>
        <w:t xml:space="preserve">  </w:t>
      </w:r>
      <w:r>
        <w:rPr>
          <w:noProof/>
          <w:lang w:eastAsia="de-DE"/>
        </w:rPr>
        <w:drawing>
          <wp:inline distT="0" distB="0" distL="0" distR="0" wp14:anchorId="6A7A8A4F" wp14:editId="7A18F7D9">
            <wp:extent cx="2393795" cy="1795346"/>
            <wp:effectExtent l="0" t="0" r="6985" b="0"/>
            <wp:docPr id="1" name="Grafik 1" descr="D:\Fotos Schülerbetreuung\Fotos 2020 Januar\2020-01-13\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 Schülerbetreuung\Fotos 2020 Januar\2020-01-13\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943" cy="179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2386361" cy="1789771"/>
            <wp:effectExtent l="0" t="0" r="0" b="1270"/>
            <wp:docPr id="2" name="Grafik 2" descr="D:\Fotos Schülerbetreuung\Fotos 2020 Januar\2020-01-13\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 Schülerbetreuung\Fotos 2020 Januar\2020-01-13\2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15" cy="17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4A" w:rsidRDefault="00F12B4A">
      <w:r>
        <w:rPr>
          <w:noProof/>
          <w:lang w:eastAsia="de-DE"/>
        </w:rPr>
        <w:drawing>
          <wp:inline distT="0" distB="0" distL="0" distR="0">
            <wp:extent cx="2509024" cy="1882665"/>
            <wp:effectExtent l="0" t="0" r="5715" b="3810"/>
            <wp:docPr id="3" name="Grafik 3" descr="D:\Fotos Schülerbetreuung\Fotos 2020 Januar\2020-01-13\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 Schülerbetreuung\Fotos 2020 Januar\2020-01-13\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083" cy="18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2546197" cy="1909646"/>
            <wp:effectExtent l="0" t="0" r="6985" b="0"/>
            <wp:docPr id="4" name="Grafik 4" descr="D:\Fotos Schülerbetreuung\Fotos 2020 Januar\2020-01-13\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s Schülerbetreuung\Fotos 2020 Januar\2020-01-13\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123" cy="19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B4A" w:rsidRDefault="00F12B4A">
      <w:r>
        <w:rPr>
          <w:noProof/>
          <w:lang w:eastAsia="de-DE"/>
        </w:rPr>
        <w:drawing>
          <wp:inline distT="0" distB="0" distL="0" distR="0">
            <wp:extent cx="2542480" cy="1906859"/>
            <wp:effectExtent l="0" t="0" r="0" b="0"/>
            <wp:docPr id="5" name="Grafik 5" descr="D:\Fotos Schülerbetreuung\Fotos 2020 Januar\2020-01-13\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s Schülerbetreuung\Fotos 2020 Januar\2020-01-13\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62" cy="190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2538761" cy="1904071"/>
            <wp:effectExtent l="0" t="0" r="0" b="1270"/>
            <wp:docPr id="8" name="Grafik 8" descr="D:\Fotos Schülerbetreuung\Fotos 2020 Januar\2020-01-13\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otos Schülerbetreuung\Fotos 2020 Januar\2020-01-13\1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797" cy="190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B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A3"/>
    <w:rsid w:val="003320A3"/>
    <w:rsid w:val="005A77EE"/>
    <w:rsid w:val="00F12B4A"/>
    <w:rsid w:val="00FB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2020-01-10T11:35:00Z</dcterms:created>
  <dcterms:modified xsi:type="dcterms:W3CDTF">2020-01-13T10:01:00Z</dcterms:modified>
</cp:coreProperties>
</file>